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12140" w14:textId="66CDA0AA" w:rsidR="008E634F" w:rsidRDefault="008E634F" w:rsidP="008E634F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Środowiskowy Dom Samopomocy</w:t>
      </w:r>
    </w:p>
    <w:p w14:paraId="240560D4" w14:textId="77777777" w:rsidR="008E634F" w:rsidRPr="008E634F" w:rsidRDefault="008E634F" w:rsidP="008E634F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„Słoneczny Dom” w Gołdapi</w:t>
      </w:r>
    </w:p>
    <w:p w14:paraId="6AF5E942" w14:textId="77777777" w:rsidR="008E634F" w:rsidRDefault="008E634F" w:rsidP="008E634F">
      <w:pPr>
        <w:rPr>
          <w:rFonts w:ascii="Times New Roman" w:hAnsi="Times New Roman" w:cs="Times New Roman"/>
        </w:rPr>
      </w:pPr>
    </w:p>
    <w:p w14:paraId="3732FD03" w14:textId="77777777" w:rsidR="008E634F" w:rsidRDefault="008E634F" w:rsidP="00C415A2">
      <w:pPr>
        <w:ind w:left="4956" w:firstLine="708"/>
        <w:jc w:val="center"/>
        <w:rPr>
          <w:rFonts w:ascii="Times New Roman" w:hAnsi="Times New Roman" w:cs="Times New Roman"/>
        </w:rPr>
      </w:pPr>
    </w:p>
    <w:p w14:paraId="3E74578B" w14:textId="728C4092" w:rsidR="00C415A2" w:rsidRPr="00102671" w:rsidRDefault="0003078D" w:rsidP="001F7484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02671">
        <w:rPr>
          <w:rFonts w:ascii="Times New Roman" w:hAnsi="Times New Roman" w:cs="Times New Roman"/>
          <w:sz w:val="24"/>
          <w:szCs w:val="24"/>
        </w:rPr>
        <w:t xml:space="preserve">Gołdap, </w:t>
      </w:r>
      <w:r w:rsidR="00053BCC">
        <w:rPr>
          <w:rFonts w:ascii="Times New Roman" w:hAnsi="Times New Roman" w:cs="Times New Roman"/>
          <w:sz w:val="24"/>
          <w:szCs w:val="24"/>
        </w:rPr>
        <w:t>10</w:t>
      </w:r>
      <w:r w:rsidRPr="00102671">
        <w:rPr>
          <w:rFonts w:ascii="Times New Roman" w:hAnsi="Times New Roman" w:cs="Times New Roman"/>
          <w:sz w:val="24"/>
          <w:szCs w:val="24"/>
        </w:rPr>
        <w:t xml:space="preserve"> </w:t>
      </w:r>
      <w:r w:rsidR="00053BCC">
        <w:rPr>
          <w:rFonts w:ascii="Times New Roman" w:hAnsi="Times New Roman" w:cs="Times New Roman"/>
          <w:sz w:val="24"/>
          <w:szCs w:val="24"/>
        </w:rPr>
        <w:t>czerwca</w:t>
      </w:r>
      <w:r w:rsidRPr="00102671">
        <w:rPr>
          <w:rFonts w:ascii="Times New Roman" w:hAnsi="Times New Roman" w:cs="Times New Roman"/>
          <w:sz w:val="24"/>
          <w:szCs w:val="24"/>
        </w:rPr>
        <w:t xml:space="preserve"> 202</w:t>
      </w:r>
      <w:r w:rsidR="00053BCC">
        <w:rPr>
          <w:rFonts w:ascii="Times New Roman" w:hAnsi="Times New Roman" w:cs="Times New Roman"/>
          <w:sz w:val="24"/>
          <w:szCs w:val="24"/>
        </w:rPr>
        <w:t>4</w:t>
      </w:r>
      <w:r w:rsidRPr="0010267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04F3B7A" w14:textId="77777777" w:rsidR="00C415A2" w:rsidRPr="00102671" w:rsidRDefault="000E3C7E" w:rsidP="000307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671">
        <w:rPr>
          <w:rFonts w:ascii="Times New Roman" w:hAnsi="Times New Roman" w:cs="Times New Roman"/>
          <w:b/>
          <w:sz w:val="24"/>
          <w:szCs w:val="24"/>
        </w:rPr>
        <w:t>Informacja o wyborze najkorzystniejszej oferty</w:t>
      </w:r>
    </w:p>
    <w:p w14:paraId="4AA971D7" w14:textId="206ED22C" w:rsidR="000E3C7E" w:rsidRPr="00102671" w:rsidRDefault="00C415A2" w:rsidP="00C415A2">
      <w:pPr>
        <w:jc w:val="both"/>
        <w:rPr>
          <w:rFonts w:ascii="Times New Roman" w:hAnsi="Times New Roman" w:cs="Times New Roman"/>
          <w:sz w:val="24"/>
          <w:szCs w:val="24"/>
        </w:rPr>
      </w:pPr>
      <w:r w:rsidRPr="00102671">
        <w:rPr>
          <w:rFonts w:ascii="Times New Roman" w:hAnsi="Times New Roman" w:cs="Times New Roman"/>
          <w:sz w:val="24"/>
          <w:szCs w:val="24"/>
        </w:rPr>
        <w:t>Zamawiający informuje, iż w wyniku zapytania ofertowego dotyczącego „</w:t>
      </w:r>
      <w:r w:rsidR="004F7F32">
        <w:rPr>
          <w:rFonts w:ascii="Times New Roman" w:hAnsi="Times New Roman" w:cs="Times New Roman"/>
          <w:sz w:val="24"/>
          <w:szCs w:val="24"/>
        </w:rPr>
        <w:t>dostawy w okresie grzewczym 202</w:t>
      </w:r>
      <w:r w:rsidR="00053BCC">
        <w:rPr>
          <w:rFonts w:ascii="Times New Roman" w:hAnsi="Times New Roman" w:cs="Times New Roman"/>
          <w:sz w:val="24"/>
          <w:szCs w:val="24"/>
        </w:rPr>
        <w:t>4</w:t>
      </w:r>
      <w:r w:rsidR="001F7484">
        <w:rPr>
          <w:rFonts w:ascii="Times New Roman" w:hAnsi="Times New Roman" w:cs="Times New Roman"/>
          <w:sz w:val="24"/>
          <w:szCs w:val="24"/>
        </w:rPr>
        <w:t>/202</w:t>
      </w:r>
      <w:r w:rsidR="00053BCC">
        <w:rPr>
          <w:rFonts w:ascii="Times New Roman" w:hAnsi="Times New Roman" w:cs="Times New Roman"/>
          <w:sz w:val="24"/>
          <w:szCs w:val="24"/>
        </w:rPr>
        <w:t>5</w:t>
      </w:r>
      <w:r w:rsidRPr="00102671">
        <w:rPr>
          <w:rFonts w:ascii="Times New Roman" w:hAnsi="Times New Roman" w:cs="Times New Roman"/>
          <w:sz w:val="24"/>
          <w:szCs w:val="24"/>
        </w:rPr>
        <w:t xml:space="preserve"> roku opału – </w:t>
      </w:r>
      <w:proofErr w:type="spellStart"/>
      <w:r w:rsidRPr="00102671">
        <w:rPr>
          <w:rFonts w:ascii="Times New Roman" w:hAnsi="Times New Roman" w:cs="Times New Roman"/>
          <w:sz w:val="24"/>
          <w:szCs w:val="24"/>
        </w:rPr>
        <w:t>pelletu</w:t>
      </w:r>
      <w:proofErr w:type="spellEnd"/>
      <w:r w:rsidRPr="00102671">
        <w:rPr>
          <w:rFonts w:ascii="Times New Roman" w:hAnsi="Times New Roman" w:cs="Times New Roman"/>
          <w:sz w:val="24"/>
          <w:szCs w:val="24"/>
        </w:rPr>
        <w:t xml:space="preserve"> drzewnego w workach 15 kg lub 25 kg, przeznaczonego do ogrzewania budynku Środowiskowego Domu Samopomocy „Słoneczny Dom” w Gołdapi”, </w:t>
      </w:r>
      <w:r w:rsidR="000E3C7E" w:rsidRPr="00102671">
        <w:rPr>
          <w:rFonts w:ascii="Times New Roman" w:hAnsi="Times New Roman" w:cs="Times New Roman"/>
          <w:sz w:val="24"/>
          <w:szCs w:val="24"/>
        </w:rPr>
        <w:t>oferta złożona przez:</w:t>
      </w:r>
      <w:r w:rsidR="00B810B5" w:rsidRPr="001026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7B49A7" w14:textId="6C96F938" w:rsidR="001F7484" w:rsidRPr="001F7484" w:rsidRDefault="001F7484" w:rsidP="001F74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F7484">
        <w:rPr>
          <w:rFonts w:ascii="Times New Roman" w:hAnsi="Times New Roman" w:cs="Times New Roman"/>
          <w:b/>
          <w:bCs/>
          <w:sz w:val="24"/>
          <w:szCs w:val="24"/>
        </w:rPr>
        <w:t>Bio</w:t>
      </w:r>
      <w:proofErr w:type="spellEnd"/>
      <w:r w:rsidRPr="001F7484">
        <w:rPr>
          <w:rFonts w:ascii="Times New Roman" w:hAnsi="Times New Roman" w:cs="Times New Roman"/>
          <w:b/>
          <w:bCs/>
          <w:sz w:val="24"/>
          <w:szCs w:val="24"/>
        </w:rPr>
        <w:t>-Technik Adam Łada</w:t>
      </w:r>
    </w:p>
    <w:p w14:paraId="03C55A6C" w14:textId="77777777" w:rsidR="001F7484" w:rsidRPr="001F7484" w:rsidRDefault="001F7484" w:rsidP="001F74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484">
        <w:rPr>
          <w:rFonts w:ascii="Times New Roman" w:hAnsi="Times New Roman" w:cs="Times New Roman"/>
          <w:b/>
          <w:bCs/>
          <w:sz w:val="24"/>
          <w:szCs w:val="24"/>
        </w:rPr>
        <w:t xml:space="preserve">ul. Łabędzia 7, </w:t>
      </w:r>
    </w:p>
    <w:p w14:paraId="19215B08" w14:textId="77777777" w:rsidR="001F7484" w:rsidRDefault="001F7484" w:rsidP="001F74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484">
        <w:rPr>
          <w:rFonts w:ascii="Times New Roman" w:hAnsi="Times New Roman" w:cs="Times New Roman"/>
          <w:b/>
          <w:bCs/>
          <w:sz w:val="24"/>
          <w:szCs w:val="24"/>
        </w:rPr>
        <w:t>15-539 Białystok</w:t>
      </w:r>
      <w:r w:rsidRPr="001F748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3C848BA" w14:textId="77777777" w:rsidR="001F7484" w:rsidRDefault="001F7484" w:rsidP="005169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2BA7EF" w14:textId="71212B1C" w:rsidR="000E3C7E" w:rsidRDefault="000E3C7E" w:rsidP="00053BCC">
      <w:pPr>
        <w:jc w:val="both"/>
        <w:rPr>
          <w:rFonts w:ascii="Times New Roman" w:hAnsi="Times New Roman" w:cs="Times New Roman"/>
          <w:sz w:val="24"/>
          <w:szCs w:val="24"/>
        </w:rPr>
      </w:pPr>
      <w:r w:rsidRPr="00102671">
        <w:rPr>
          <w:rFonts w:ascii="Times New Roman" w:hAnsi="Times New Roman" w:cs="Times New Roman"/>
          <w:sz w:val="24"/>
          <w:szCs w:val="24"/>
        </w:rPr>
        <w:t xml:space="preserve">uznana została za najkorzystniejszą i wybrana do realizacji ww. zamówienia, za cenę ofertową                              </w:t>
      </w:r>
      <w:r w:rsidR="0003078D" w:rsidRPr="00102671">
        <w:rPr>
          <w:rFonts w:ascii="Times New Roman" w:hAnsi="Times New Roman" w:cs="Times New Roman"/>
          <w:sz w:val="24"/>
          <w:szCs w:val="24"/>
        </w:rPr>
        <w:t xml:space="preserve">w wysokości  </w:t>
      </w:r>
      <w:r w:rsidR="004F7F32">
        <w:rPr>
          <w:rFonts w:ascii="Times New Roman" w:hAnsi="Times New Roman" w:cs="Times New Roman"/>
          <w:sz w:val="24"/>
          <w:szCs w:val="24"/>
        </w:rPr>
        <w:t>1</w:t>
      </w:r>
      <w:r w:rsidR="00053BCC">
        <w:rPr>
          <w:rFonts w:ascii="Times New Roman" w:hAnsi="Times New Roman" w:cs="Times New Roman"/>
          <w:sz w:val="24"/>
          <w:szCs w:val="24"/>
        </w:rPr>
        <w:t>176</w:t>
      </w:r>
      <w:r w:rsidRPr="00102671">
        <w:rPr>
          <w:rFonts w:ascii="Times New Roman" w:hAnsi="Times New Roman" w:cs="Times New Roman"/>
          <w:sz w:val="24"/>
          <w:szCs w:val="24"/>
        </w:rPr>
        <w:t xml:space="preserve"> zł brutto za tonę (</w:t>
      </w:r>
      <w:r w:rsidR="00053BCC" w:rsidRPr="00053BCC">
        <w:rPr>
          <w:rFonts w:ascii="Times New Roman" w:hAnsi="Times New Roman" w:cs="Times New Roman"/>
          <w:sz w:val="24"/>
          <w:szCs w:val="24"/>
        </w:rPr>
        <w:t>jeden tysiąc sto siedemdziesiąt sześć złotych 00/100</w:t>
      </w:r>
      <w:r w:rsidR="00053BCC">
        <w:rPr>
          <w:rFonts w:ascii="Times New Roman" w:hAnsi="Times New Roman" w:cs="Times New Roman"/>
          <w:sz w:val="24"/>
          <w:szCs w:val="24"/>
        </w:rPr>
        <w:t>)</w:t>
      </w:r>
    </w:p>
    <w:p w14:paraId="6217670D" w14:textId="77777777" w:rsidR="00053BCC" w:rsidRPr="00102671" w:rsidRDefault="00053BCC" w:rsidP="00053BC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4111"/>
        <w:gridCol w:w="3255"/>
      </w:tblGrid>
      <w:tr w:rsidR="00C415A2" w:rsidRPr="00102671" w14:paraId="075A8659" w14:textId="77777777" w:rsidTr="00C415A2">
        <w:tc>
          <w:tcPr>
            <w:tcW w:w="1696" w:type="dxa"/>
          </w:tcPr>
          <w:p w14:paraId="5ED63525" w14:textId="77777777" w:rsidR="00C415A2" w:rsidRPr="00102671" w:rsidRDefault="00B810B5" w:rsidP="00B81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671">
              <w:rPr>
                <w:rFonts w:ascii="Times New Roman" w:hAnsi="Times New Roman" w:cs="Times New Roman"/>
                <w:b/>
                <w:sz w:val="24"/>
                <w:szCs w:val="24"/>
              </w:rPr>
              <w:t>Nr oferty</w:t>
            </w:r>
          </w:p>
        </w:tc>
        <w:tc>
          <w:tcPr>
            <w:tcW w:w="4111" w:type="dxa"/>
          </w:tcPr>
          <w:p w14:paraId="5AC1A48E" w14:textId="77777777" w:rsidR="00C415A2" w:rsidRPr="00102671" w:rsidRDefault="00B810B5" w:rsidP="00B81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671">
              <w:rPr>
                <w:rFonts w:ascii="Times New Roman" w:hAnsi="Times New Roman" w:cs="Times New Roman"/>
                <w:b/>
                <w:sz w:val="24"/>
                <w:szCs w:val="24"/>
              </w:rPr>
              <w:t>Nazwa (firma) siedziba i adres wykonawcy</w:t>
            </w:r>
          </w:p>
        </w:tc>
        <w:tc>
          <w:tcPr>
            <w:tcW w:w="3255" w:type="dxa"/>
          </w:tcPr>
          <w:p w14:paraId="51D2CCCD" w14:textId="77777777" w:rsidR="00B810B5" w:rsidRPr="00102671" w:rsidRDefault="00B810B5" w:rsidP="00B81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6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Oferowana cena </w:t>
            </w:r>
          </w:p>
          <w:p w14:paraId="1F07BFEC" w14:textId="77777777" w:rsidR="00C415A2" w:rsidRPr="00102671" w:rsidRDefault="00B810B5" w:rsidP="00B81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671">
              <w:rPr>
                <w:rFonts w:ascii="Times New Roman" w:hAnsi="Times New Roman" w:cs="Times New Roman"/>
                <w:b/>
                <w:sz w:val="24"/>
                <w:szCs w:val="24"/>
              </w:rPr>
              <w:t>(zł brutto za tonę)</w:t>
            </w:r>
          </w:p>
        </w:tc>
      </w:tr>
      <w:tr w:rsidR="0003078D" w:rsidRPr="00102671" w14:paraId="23BFE6E6" w14:textId="77777777" w:rsidTr="00C415A2">
        <w:tc>
          <w:tcPr>
            <w:tcW w:w="1696" w:type="dxa"/>
          </w:tcPr>
          <w:p w14:paraId="36E0ADFE" w14:textId="77777777" w:rsidR="0003078D" w:rsidRPr="00102671" w:rsidRDefault="0003078D" w:rsidP="00030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0175A979" w14:textId="4D557C15" w:rsidR="001F7484" w:rsidRPr="001F7484" w:rsidRDefault="001F7484" w:rsidP="001F74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F7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Bio</w:t>
            </w:r>
            <w:proofErr w:type="spellEnd"/>
            <w:r w:rsidRPr="001F7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-Technik Adam Łada</w:t>
            </w:r>
          </w:p>
          <w:p w14:paraId="19F33F02" w14:textId="77777777" w:rsidR="001F7484" w:rsidRPr="001F7484" w:rsidRDefault="001F7484" w:rsidP="001F74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ul. Łabędzia 7, </w:t>
            </w:r>
          </w:p>
          <w:p w14:paraId="05F9704A" w14:textId="77777777" w:rsidR="001F7484" w:rsidRDefault="001F7484" w:rsidP="001F74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15-539 Białystok</w:t>
            </w:r>
          </w:p>
          <w:p w14:paraId="7BBA8014" w14:textId="5289A7DB" w:rsidR="004F7F32" w:rsidRPr="00102671" w:rsidRDefault="001F7484" w:rsidP="001F7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3255" w:type="dxa"/>
          </w:tcPr>
          <w:p w14:paraId="5763E6A0" w14:textId="77777777" w:rsidR="001F7484" w:rsidRDefault="001F7484" w:rsidP="00030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0725B" w14:textId="2413A35C" w:rsidR="0003078D" w:rsidRPr="00053BCC" w:rsidRDefault="00053BCC" w:rsidP="000307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1176,00</w:t>
            </w:r>
          </w:p>
        </w:tc>
      </w:tr>
    </w:tbl>
    <w:p w14:paraId="624CA2FB" w14:textId="77777777" w:rsidR="00C415A2" w:rsidRPr="00102671" w:rsidRDefault="00C415A2" w:rsidP="00C415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155153" w14:textId="77777777" w:rsidR="00C415A2" w:rsidRPr="00102671" w:rsidRDefault="00C415A2" w:rsidP="00C415A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968641" w14:textId="4CDD5B08" w:rsidR="008E634F" w:rsidRPr="008E634F" w:rsidRDefault="008E634F" w:rsidP="00D510B7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E634F">
        <w:rPr>
          <w:rFonts w:ascii="Times New Roman" w:hAnsi="Times New Roman" w:cs="Times New Roman"/>
          <w:color w:val="FF0000"/>
        </w:rPr>
        <w:t>Marcin Białous</w:t>
      </w:r>
    </w:p>
    <w:p w14:paraId="62FA1E97" w14:textId="0E877C69" w:rsidR="008E634F" w:rsidRDefault="008E634F" w:rsidP="00D510B7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color w:val="FF0000"/>
        </w:rPr>
      </w:pPr>
      <w:r w:rsidRPr="008E634F">
        <w:rPr>
          <w:rFonts w:ascii="Times New Roman" w:hAnsi="Times New Roman" w:cs="Times New Roman"/>
          <w:color w:val="FF0000"/>
        </w:rPr>
        <w:t>Dyrektor</w:t>
      </w:r>
      <w:r>
        <w:rPr>
          <w:rFonts w:ascii="Times New Roman" w:hAnsi="Times New Roman" w:cs="Times New Roman"/>
          <w:color w:val="FF0000"/>
        </w:rPr>
        <w:t xml:space="preserve"> </w:t>
      </w:r>
    </w:p>
    <w:p w14:paraId="7EBC8D00" w14:textId="2AE1BB5A" w:rsidR="008E634F" w:rsidRDefault="008E634F" w:rsidP="00D510B7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Środowiskowego Domu Samopomocy</w:t>
      </w:r>
    </w:p>
    <w:p w14:paraId="7E03459F" w14:textId="3B7CD32D" w:rsidR="008E634F" w:rsidRPr="008E634F" w:rsidRDefault="008E634F" w:rsidP="00D510B7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„Słoneczny Dom” w Gołdapi</w:t>
      </w:r>
    </w:p>
    <w:sectPr w:rsidR="008E634F" w:rsidRPr="008E6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5A2"/>
    <w:rsid w:val="0003078D"/>
    <w:rsid w:val="00053BCC"/>
    <w:rsid w:val="000907B9"/>
    <w:rsid w:val="000E3C7E"/>
    <w:rsid w:val="00102671"/>
    <w:rsid w:val="001A3903"/>
    <w:rsid w:val="001F7484"/>
    <w:rsid w:val="00246E38"/>
    <w:rsid w:val="004F7F32"/>
    <w:rsid w:val="0051690F"/>
    <w:rsid w:val="0052666E"/>
    <w:rsid w:val="006A7E04"/>
    <w:rsid w:val="008E634F"/>
    <w:rsid w:val="00B365F8"/>
    <w:rsid w:val="00B810B5"/>
    <w:rsid w:val="00C10367"/>
    <w:rsid w:val="00C324F8"/>
    <w:rsid w:val="00C415A2"/>
    <w:rsid w:val="00D5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C188"/>
  <w15:chartTrackingRefBased/>
  <w15:docId w15:val="{8B7FA1B4-F5D3-4EB3-9A1D-69BCB6EF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1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6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Białous</dc:creator>
  <cp:keywords/>
  <dc:description/>
  <cp:lastModifiedBy>Marcin Białous</cp:lastModifiedBy>
  <cp:revision>12</cp:revision>
  <cp:lastPrinted>2024-06-10T07:26:00Z</cp:lastPrinted>
  <dcterms:created xsi:type="dcterms:W3CDTF">2018-09-14T10:19:00Z</dcterms:created>
  <dcterms:modified xsi:type="dcterms:W3CDTF">2024-06-10T07:26:00Z</dcterms:modified>
</cp:coreProperties>
</file>